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9"/>
        <w:tblOverlap w:val="never"/>
        <w:tblW w:w="15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7530"/>
        <w:gridCol w:w="2268"/>
        <w:gridCol w:w="2976"/>
        <w:gridCol w:w="1418"/>
        <w:gridCol w:w="854"/>
      </w:tblGrid>
      <w:tr w:rsidR="00126451" w:rsidRPr="00245816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49421A" w:rsidRPr="00126451" w:rsidRDefault="00126451" w:rsidP="0049421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68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26451" w:rsidRPr="00126451" w:rsidRDefault="00126451" w:rsidP="001264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126451" w:rsidRPr="0049421A" w:rsidRDefault="0049421A" w:rsidP="00126451">
            <w:pPr>
              <w:jc w:val="center"/>
              <w:rPr>
                <w:b/>
                <w:color w:val="000000"/>
              </w:rPr>
            </w:pPr>
            <w:r w:rsidRPr="0049421A">
              <w:rPr>
                <w:b/>
                <w:color w:val="000000"/>
              </w:rPr>
              <w:t>09.12-13.12</w:t>
            </w:r>
            <w:r w:rsidR="00B576FB">
              <w:rPr>
                <w:b/>
                <w:color w:val="000000"/>
              </w:rPr>
              <w:t>.19</w:t>
            </w:r>
          </w:p>
        </w:tc>
      </w:tr>
      <w:tr w:rsidR="00126451" w:rsidRPr="00245816" w:rsidTr="00B576FB">
        <w:trPr>
          <w:trHeight w:val="31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4192" w:type="dxa"/>
            <w:gridSpan w:val="4"/>
            <w:shd w:val="clear" w:color="auto" w:fill="auto"/>
          </w:tcPr>
          <w:p w:rsidR="00126451" w:rsidRPr="003D128F" w:rsidRDefault="00126451" w:rsidP="00126451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000000"/>
                <w:sz w:val="22"/>
              </w:rPr>
            </w:pPr>
            <w:r w:rsidRPr="003D128F">
              <w:rPr>
                <w:b/>
                <w:color w:val="000000"/>
                <w:sz w:val="22"/>
              </w:rPr>
              <w:t>Робота з батьками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3D128F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3D128F" w:rsidRDefault="00126451" w:rsidP="00126451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3D128F" w:rsidRDefault="00126451" w:rsidP="00126451">
            <w:pPr>
              <w:spacing w:after="200" w:line="276" w:lineRule="auto"/>
              <w:ind w:right="-392"/>
              <w:rPr>
                <w:color w:val="000000"/>
                <w:sz w:val="22"/>
                <w:szCs w:val="22"/>
              </w:rPr>
            </w:pPr>
            <w:r w:rsidRPr="003D128F">
              <w:rPr>
                <w:color w:val="000000"/>
                <w:sz w:val="22"/>
                <w:szCs w:val="22"/>
              </w:rPr>
              <w:t>Класні батьківські збори.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B576FB">
            <w:pPr>
              <w:ind w:right="34"/>
            </w:pPr>
            <w:r w:rsidRPr="005E0DB2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3D128F" w:rsidRDefault="00126451" w:rsidP="0012645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Класні керівники</w:t>
            </w:r>
          </w:p>
        </w:tc>
        <w:tc>
          <w:tcPr>
            <w:tcW w:w="1418" w:type="dxa"/>
            <w:shd w:val="clear" w:color="auto" w:fill="auto"/>
          </w:tcPr>
          <w:p w:rsidR="00126451" w:rsidRPr="003D128F" w:rsidRDefault="00126451" w:rsidP="0012645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3D128F" w:rsidRDefault="00126451" w:rsidP="00126451">
            <w:pPr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126451" w:rsidRPr="003D128F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3D128F" w:rsidRDefault="00126451" w:rsidP="00126451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3D128F" w:rsidRDefault="00126451" w:rsidP="00126451">
            <w:pPr>
              <w:rPr>
                <w:color w:val="000000"/>
                <w:sz w:val="22"/>
                <w:szCs w:val="22"/>
              </w:rPr>
            </w:pPr>
            <w:r w:rsidRPr="003D128F">
              <w:rPr>
                <w:color w:val="000000"/>
                <w:sz w:val="22"/>
                <w:szCs w:val="22"/>
              </w:rPr>
              <w:t>Збір копій свідоцтв та паспортів для оформлення документів про освіту.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E0DB2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3D128F" w:rsidRDefault="00126451" w:rsidP="0012645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Розпутній В.В., Голуб О.В.</w:t>
            </w:r>
          </w:p>
        </w:tc>
        <w:tc>
          <w:tcPr>
            <w:tcW w:w="1418" w:type="dxa"/>
            <w:shd w:val="clear" w:color="auto" w:fill="auto"/>
          </w:tcPr>
          <w:p w:rsidR="00126451" w:rsidRPr="003D128F" w:rsidRDefault="00126451" w:rsidP="0012645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3D128F" w:rsidRDefault="00126451" w:rsidP="00126451">
            <w:pPr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126451" w:rsidRPr="00CC6F20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3D128F" w:rsidRDefault="00126451" w:rsidP="00126451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CC6F20" w:rsidRDefault="00126451" w:rsidP="00126451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  <w:lang w:eastAsia="ru-RU"/>
              </w:rPr>
            </w:pPr>
            <w:r w:rsidRPr="00CC6F20">
              <w:rPr>
                <w:b/>
                <w:color w:val="000000"/>
              </w:rPr>
              <w:t>Організація роботи з кадрами (науково-методична робота)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Курсова перепідготовка (оформлення заявки)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732C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CC6F20"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заявка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Індивідуальний звіт вчителя про курсову перепідготовку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732C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Педагогічні працівники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Відвідування уроків вчителів, що атестуються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5C20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Керівники творчих груп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CC6F20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 xml:space="preserve">Підготовка до січневої педради з теми  </w:t>
            </w:r>
          </w:p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«Виховання активної, соціально адаптованої, відповідальної та стратегічно мислячої юної особистості у нашому навчальному закладі: реалії, проблеми, результати»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5C20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Наказ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>
              <w:rPr>
                <w:color w:val="000000"/>
              </w:rPr>
              <w:t>Участь у професійних конкурсах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5C20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CC6F20"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7530" w:type="dxa"/>
            <w:shd w:val="clear" w:color="auto" w:fill="auto"/>
          </w:tcPr>
          <w:p w:rsidR="00126451" w:rsidRPr="00CC6F20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 xml:space="preserve">Підготовка звітів </w:t>
            </w:r>
            <w:proofErr w:type="spellStart"/>
            <w:r w:rsidRPr="00CC6F20">
              <w:rPr>
                <w:color w:val="000000"/>
              </w:rPr>
              <w:t>учителями-предметниками</w:t>
            </w:r>
            <w:proofErr w:type="spellEnd"/>
            <w:r w:rsidRPr="00CC6F20">
              <w:rPr>
                <w:color w:val="000000"/>
              </w:rPr>
              <w:t xml:space="preserve"> </w:t>
            </w:r>
          </w:p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та класними керівниками про закінчення І семестру.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5C20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CC6F20"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Звіти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CC6F20">
              <w:rPr>
                <w:color w:val="000000"/>
              </w:rPr>
              <w:t>Аналіз методичної роботи за І семестр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A5C20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CC6F20"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Інформація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CC6F20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126451" w:rsidRPr="0049421A" w:rsidRDefault="00126451" w:rsidP="00126451">
            <w:pPr>
              <w:jc w:val="center"/>
              <w:rPr>
                <w:b/>
                <w:i/>
                <w:lang w:eastAsia="ru-RU"/>
              </w:rPr>
            </w:pPr>
            <w:r w:rsidRPr="0049421A">
              <w:rPr>
                <w:b/>
                <w:color w:val="000000"/>
              </w:rPr>
              <w:t>Становлення і розвиток виховної системи. Заходи щодо гармонійного розвитку особистості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7E49FE" w:rsidRDefault="00126451" w:rsidP="00126451">
            <w:pPr>
              <w:rPr>
                <w:color w:val="000000"/>
              </w:rPr>
            </w:pPr>
            <w:r w:rsidRPr="007E49FE">
              <w:rPr>
                <w:color w:val="000000"/>
              </w:rPr>
              <w:t>Батьківські збори по класах «Як ми жили і навчались протягом I семестру.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Класні керівники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протоколи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7E49FE" w:rsidRDefault="00126451" w:rsidP="00126451">
            <w:pPr>
              <w:rPr>
                <w:color w:val="000000"/>
              </w:rPr>
            </w:pPr>
            <w:r w:rsidRPr="000A1A59">
              <w:rPr>
                <w:color w:val="000000"/>
              </w:rPr>
              <w:t>Організація і проведення новорічних свят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9D5D5F">
              <w:rPr>
                <w:lang w:eastAsia="ru-RU"/>
              </w:rPr>
              <w:t>Щербина Н.В., 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7E49FE" w:rsidRDefault="00126451" w:rsidP="00126451">
            <w:pPr>
              <w:rPr>
                <w:color w:val="000000"/>
              </w:rPr>
            </w:pPr>
            <w:r w:rsidRPr="007E49FE">
              <w:rPr>
                <w:color w:val="000000"/>
              </w:rPr>
              <w:t>Вивчення думки учнів за допомогою анкетування з питань: «Зимові канікули. Що ти пропонуєш?»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9D5D5F">
              <w:rPr>
                <w:lang w:eastAsia="ru-RU"/>
              </w:rPr>
              <w:t>Щербина Н.В., 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0A1A59">
              <w:rPr>
                <w:color w:val="000000"/>
              </w:rPr>
              <w:t>Розробка плану зимових канікул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 w:rsidRPr="009D5D5F">
              <w:rPr>
                <w:lang w:eastAsia="ru-RU"/>
              </w:rPr>
              <w:t>Щербина Н.В., 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7530" w:type="dxa"/>
            <w:shd w:val="clear" w:color="auto" w:fill="auto"/>
          </w:tcPr>
          <w:p w:rsidR="00126451" w:rsidRPr="000A1A59" w:rsidRDefault="00126451" w:rsidP="00126451">
            <w:pPr>
              <w:rPr>
                <w:color w:val="000000"/>
              </w:rPr>
            </w:pPr>
            <w:r w:rsidRPr="000A1A59">
              <w:rPr>
                <w:color w:val="000000"/>
              </w:rPr>
              <w:t>Проведення інструктажу з правил протипожежної безпеки під час проведення новорічних свят, видання відповідного наказу.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Класні керівники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7530" w:type="dxa"/>
            <w:shd w:val="clear" w:color="auto" w:fill="auto"/>
          </w:tcPr>
          <w:p w:rsidR="00126451" w:rsidRPr="000A1A59" w:rsidRDefault="00126451" w:rsidP="00126451">
            <w:pPr>
              <w:rPr>
                <w:color w:val="000000"/>
              </w:rPr>
            </w:pPr>
            <w:r w:rsidRPr="000A1A59">
              <w:rPr>
                <w:color w:val="000000"/>
              </w:rPr>
              <w:t>Організація роботи ради з профілактики правопорушень (зайнятість учнів під час зимових канікул)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Чорноморець Т.М.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7530" w:type="dxa"/>
            <w:shd w:val="clear" w:color="auto" w:fill="auto"/>
          </w:tcPr>
          <w:p w:rsidR="00126451" w:rsidRPr="000A1A59" w:rsidRDefault="00126451" w:rsidP="00126451">
            <w:pPr>
              <w:rPr>
                <w:color w:val="000000"/>
              </w:rPr>
            </w:pPr>
            <w:r w:rsidRPr="000A1A59">
              <w:rPr>
                <w:color w:val="000000"/>
              </w:rPr>
              <w:t>Підсумок роботи гуртків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Інформація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7530" w:type="dxa"/>
          </w:tcPr>
          <w:p w:rsidR="00126451" w:rsidRPr="00725AB1" w:rsidRDefault="00126451" w:rsidP="00126451">
            <w:r w:rsidRPr="00725AB1">
              <w:t>Тиждень пожежної безпеки</w:t>
            </w:r>
          </w:p>
        </w:tc>
        <w:tc>
          <w:tcPr>
            <w:tcW w:w="2268" w:type="dxa"/>
          </w:tcPr>
          <w:p w:rsidR="00126451" w:rsidRPr="00725AB1" w:rsidRDefault="00126451" w:rsidP="00126451">
            <w:pPr>
              <w:jc w:val="center"/>
            </w:pPr>
            <w:r w:rsidRPr="00725AB1">
              <w:t>3-я декада грудня</w:t>
            </w:r>
          </w:p>
        </w:tc>
        <w:tc>
          <w:tcPr>
            <w:tcW w:w="2976" w:type="dxa"/>
            <w:shd w:val="clear" w:color="auto" w:fill="auto"/>
          </w:tcPr>
          <w:p w:rsidR="00126451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Н.В., Розпутній В.В.</w:t>
            </w:r>
          </w:p>
        </w:tc>
        <w:tc>
          <w:tcPr>
            <w:tcW w:w="1418" w:type="dxa"/>
            <w:shd w:val="clear" w:color="auto" w:fill="auto"/>
          </w:tcPr>
          <w:p w:rsidR="00126451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0A1A59" w:rsidTr="00B576FB">
        <w:trPr>
          <w:trHeight w:val="281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0A1A59" w:rsidRDefault="00126451" w:rsidP="00126451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0A1A59">
              <w:rPr>
                <w:b/>
                <w:color w:val="000000"/>
                <w:sz w:val="22"/>
                <w:szCs w:val="22"/>
              </w:rPr>
              <w:t>Самоврядування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4C7543" w:rsidRDefault="00126451" w:rsidP="00126451">
            <w:pPr>
              <w:rPr>
                <w:color w:val="000000"/>
              </w:rPr>
            </w:pPr>
            <w:proofErr w:type="spellStart"/>
            <w:r w:rsidRPr="004C7543">
              <w:rPr>
                <w:color w:val="000000"/>
              </w:rPr>
              <w:t>Рейд-первірка</w:t>
            </w:r>
            <w:proofErr w:type="spellEnd"/>
            <w:r w:rsidRPr="004C7543">
              <w:rPr>
                <w:color w:val="000000"/>
              </w:rPr>
              <w:t xml:space="preserve"> статутних вимог 1-11 класів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Інформація 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4C7543" w:rsidRDefault="00126451" w:rsidP="00126451">
            <w:pPr>
              <w:rPr>
                <w:color w:val="000000"/>
              </w:rPr>
            </w:pPr>
            <w:r w:rsidRPr="004C7543">
              <w:rPr>
                <w:color w:val="000000"/>
              </w:rPr>
              <w:t>Підготовка до новорічних свят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4C7543" w:rsidRDefault="00126451" w:rsidP="00126451">
            <w:pPr>
              <w:rPr>
                <w:color w:val="000000"/>
              </w:rPr>
            </w:pPr>
            <w:r w:rsidRPr="004C7543">
              <w:rPr>
                <w:color w:val="000000"/>
              </w:rPr>
              <w:t>Підбиття підсумків моніторингів класів за І</w:t>
            </w:r>
            <w:r>
              <w:rPr>
                <w:color w:val="000000"/>
              </w:rPr>
              <w:t xml:space="preserve"> </w:t>
            </w:r>
            <w:r w:rsidRPr="004C7543">
              <w:rPr>
                <w:color w:val="000000"/>
              </w:rPr>
              <w:t>семестр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9D5D5F">
              <w:rPr>
                <w:color w:val="000000"/>
              </w:rPr>
              <w:t xml:space="preserve">Проведення лекцій працівниками служби у справах дітей, </w:t>
            </w:r>
            <w:r w:rsidRPr="009D5D5F">
              <w:rPr>
                <w:color w:val="000000"/>
              </w:rPr>
              <w:lastRenderedPageBreak/>
              <w:t>кримінальної міліції, управління юстиції з питань правової освіти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lastRenderedPageBreak/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Чорноморець Т.М.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9D5D5F">
              <w:rPr>
                <w:color w:val="000000"/>
              </w:rPr>
              <w:t>Проведення анкетування для вивчення моральної орієнтації особистості. Проведення діагностики рівня вихованості учнів школи.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4140D9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126451" w:rsidRPr="004140D9" w:rsidRDefault="00126451" w:rsidP="00126451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4140D9">
              <w:rPr>
                <w:b/>
                <w:color w:val="000000"/>
                <w:sz w:val="28"/>
                <w:szCs w:val="28"/>
              </w:rPr>
              <w:t>Моніторинг якості освіти й організація контрольно-аналітичної діяльності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8142F7" w:rsidRDefault="00126451" w:rsidP="00126451">
            <w:pPr>
              <w:rPr>
                <w:b/>
                <w:color w:val="000000"/>
              </w:rPr>
            </w:pPr>
            <w:r w:rsidRPr="008142F7">
              <w:rPr>
                <w:b/>
                <w:color w:val="000000"/>
              </w:rPr>
              <w:t>Нарада при директорі № 6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1. Проведення семестрових контрольних робіт.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 xml:space="preserve">2. Участь у конкурсі «Учитель року» 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3. Стан дотримання норм ТБ та ОП.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4. Святкування Нового року та охорона життя і здоров’я дітей під час проведення свят і канікул. План роботи на зимові канікули.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5. Профілактика шкідливих звичок і запобігання правопорушень серед учнів школи.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6. Організація повітряно-теплового режиму школи в зимовий період.</w:t>
            </w:r>
          </w:p>
          <w:p w:rsidR="00126451" w:rsidRPr="0049421A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7. Аналіз проблемних питань у роботі з творчо обдарованими дітьми.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8142F7" w:rsidRDefault="00126451" w:rsidP="00126451">
            <w:pPr>
              <w:rPr>
                <w:b/>
                <w:color w:val="000000"/>
              </w:rPr>
            </w:pPr>
            <w:r w:rsidRPr="008142F7">
              <w:rPr>
                <w:b/>
                <w:color w:val="000000"/>
              </w:rPr>
              <w:t>Інструктивно-методична нарада за участю ЗНВР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1.  Про по</w:t>
            </w:r>
            <w:r>
              <w:rPr>
                <w:color w:val="000000"/>
              </w:rPr>
              <w:t>рядок закінчення І семестру 2019-2020</w:t>
            </w:r>
            <w:r w:rsidRPr="008142F7">
              <w:rPr>
                <w:color w:val="000000"/>
              </w:rPr>
              <w:t xml:space="preserve"> н. р.</w:t>
            </w:r>
          </w:p>
          <w:p w:rsidR="00126451" w:rsidRPr="008142F7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2. Аналіз підсумків діагностичних контрольних робіт.</w:t>
            </w:r>
          </w:p>
          <w:p w:rsidR="00126451" w:rsidRPr="0049421A" w:rsidRDefault="00126451" w:rsidP="00126451">
            <w:pPr>
              <w:rPr>
                <w:color w:val="000000"/>
              </w:rPr>
            </w:pPr>
            <w:r w:rsidRPr="008142F7">
              <w:rPr>
                <w:color w:val="000000"/>
              </w:rPr>
              <w:t>3. Результати контролю за веденням поурочних планів учителів.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8142F7" w:rsidRDefault="00126451" w:rsidP="0012645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 xml:space="preserve">2. </w:t>
            </w:r>
            <w:proofErr w:type="spellStart"/>
            <w:r w:rsidRPr="008142F7">
              <w:rPr>
                <w:b/>
                <w:color w:val="000000"/>
              </w:rPr>
              <w:t>Внутрішньошкільний</w:t>
            </w:r>
            <w:proofErr w:type="spellEnd"/>
            <w:r w:rsidRPr="008142F7">
              <w:rPr>
                <w:b/>
                <w:color w:val="000000"/>
              </w:rPr>
              <w:t xml:space="preserve">  контроль</w:t>
            </w:r>
          </w:p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4140D9" w:rsidRDefault="00126451" w:rsidP="0012645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4140D9">
              <w:rPr>
                <w:color w:val="000000"/>
                <w:sz w:val="22"/>
              </w:rPr>
              <w:t>Контроль за реєстрацією учнів 11-х класів для участі в ЗНО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4140D9" w:rsidRDefault="00126451" w:rsidP="00126451">
            <w:pPr>
              <w:rPr>
                <w:lang w:eastAsia="ru-RU"/>
              </w:rPr>
            </w:pPr>
            <w:r>
              <w:rPr>
                <w:lang w:val="ru-RU" w:eastAsia="ru-RU"/>
              </w:rPr>
              <w:t>Шпирка А.</w:t>
            </w:r>
            <w:r>
              <w:rPr>
                <w:lang w:eastAsia="ru-RU"/>
              </w:rPr>
              <w:t>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4140D9" w:rsidRDefault="00126451" w:rsidP="0012645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4140D9">
              <w:rPr>
                <w:color w:val="000000"/>
              </w:rPr>
              <w:t>Контроль за виконанням річного плану роботи школи, наказ</w:t>
            </w:r>
            <w:r>
              <w:rPr>
                <w:color w:val="000000"/>
              </w:rPr>
              <w:t>ів, виданих у серпні-грудні 2019</w:t>
            </w:r>
            <w:r w:rsidRPr="004140D9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4140D9" w:rsidRDefault="00126451" w:rsidP="0012645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265373" w:rsidRDefault="00126451" w:rsidP="00126451">
            <w:pPr>
              <w:rPr>
                <w:color w:val="000000"/>
              </w:rPr>
            </w:pPr>
            <w:r w:rsidRPr="00265373">
              <w:rPr>
                <w:color w:val="000000"/>
              </w:rPr>
              <w:t>Моніторинг навчальних досягнень учнів І семестр.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наказ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4140D9" w:rsidRDefault="00126451" w:rsidP="0012645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265373" w:rsidRDefault="00126451" w:rsidP="00126451">
            <w:pPr>
              <w:rPr>
                <w:color w:val="000000"/>
              </w:rPr>
            </w:pPr>
            <w:r w:rsidRPr="00265373">
              <w:rPr>
                <w:color w:val="000000"/>
              </w:rPr>
              <w:t>Контроль за забезпеченням учнів пільгової категорії безкоштовними новорічними подарунками.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Чорноморець Т.М.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Pr="004140D9" w:rsidRDefault="00126451" w:rsidP="0012645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126451">
            <w:pPr>
              <w:rPr>
                <w:color w:val="000000"/>
              </w:rPr>
            </w:pPr>
            <w:r w:rsidRPr="00BD3A21">
              <w:rPr>
                <w:color w:val="000000"/>
              </w:rPr>
              <w:t>Аналіз стану відвідування занять учнями за І семестр.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наказ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126451">
            <w:pPr>
              <w:rPr>
                <w:color w:val="000000"/>
              </w:rPr>
            </w:pPr>
            <w:r w:rsidRPr="00BD3A21">
              <w:rPr>
                <w:color w:val="000000"/>
              </w:rPr>
              <w:t>Контроль за виконанням навчальних планів та програм у 1-11-х класах.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586"/>
        </w:trPr>
        <w:tc>
          <w:tcPr>
            <w:tcW w:w="516" w:type="dxa"/>
            <w:shd w:val="clear" w:color="auto" w:fill="auto"/>
          </w:tcPr>
          <w:p w:rsidR="00126451" w:rsidRDefault="00126451" w:rsidP="00B576FB">
            <w:pPr>
              <w:spacing w:line="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B576FB">
            <w:pPr>
              <w:spacing w:line="0" w:lineRule="atLeast"/>
              <w:rPr>
                <w:color w:val="000000"/>
              </w:rPr>
            </w:pPr>
            <w:r w:rsidRPr="00BD3A21">
              <w:rPr>
                <w:color w:val="000000"/>
              </w:rPr>
              <w:t>Моніторинг результативності участі учнів у І-ІІ турах предметних олімпіад.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B576FB">
            <w:pPr>
              <w:spacing w:line="0" w:lineRule="atLeast"/>
            </w:pPr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B576FB">
            <w:pPr>
              <w:spacing w:line="0" w:lineRule="atLeast"/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B576FB">
            <w:pPr>
              <w:spacing w:line="0" w:lineRule="atLeast"/>
              <w:rPr>
                <w:lang w:eastAsia="ru-RU"/>
              </w:rPr>
            </w:pPr>
            <w:r>
              <w:rPr>
                <w:lang w:eastAsia="ru-RU"/>
              </w:rPr>
              <w:t>довідка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B576FB">
            <w:pPr>
              <w:spacing w:line="0" w:lineRule="atLeast"/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B576FB">
            <w:pPr>
              <w:spacing w:line="0" w:lineRule="atLeas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B576FB">
            <w:pPr>
              <w:spacing w:line="0" w:lineRule="atLeast"/>
              <w:rPr>
                <w:color w:val="000000"/>
                <w:lang w:val="ru-RU"/>
              </w:rPr>
            </w:pPr>
            <w:r w:rsidRPr="00BD3A21">
              <w:rPr>
                <w:color w:val="000000"/>
              </w:rPr>
              <w:t>Персональний контроль: вивчення системи роботи вчителів, що атестуються.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B576FB">
            <w:pPr>
              <w:spacing w:line="0" w:lineRule="atLeast"/>
            </w:pPr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B576FB">
            <w:pPr>
              <w:spacing w:line="0" w:lineRule="atLeast"/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B576FB">
            <w:pPr>
              <w:spacing w:line="0" w:lineRule="atLeast"/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B576FB">
            <w:pPr>
              <w:spacing w:line="0" w:lineRule="atLeast"/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126451">
            <w:pPr>
              <w:rPr>
                <w:color w:val="000000"/>
              </w:rPr>
            </w:pPr>
            <w:r w:rsidRPr="00BD3A21">
              <w:rPr>
                <w:color w:val="000000"/>
              </w:rPr>
              <w:t>Складання графіка проведення семестрових контрольних робіт.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51157F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графік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126451">
            <w:pPr>
              <w:rPr>
                <w:color w:val="000000"/>
              </w:rPr>
            </w:pPr>
            <w:r w:rsidRPr="00BD3A21">
              <w:rPr>
                <w:color w:val="000000"/>
              </w:rPr>
              <w:t xml:space="preserve">Моніторинг контрольних робіт за І </w:t>
            </w:r>
            <w:proofErr w:type="spellStart"/>
            <w:r w:rsidRPr="00BD3A21">
              <w:rPr>
                <w:color w:val="000000"/>
              </w:rPr>
              <w:t>семетр</w:t>
            </w:r>
            <w:proofErr w:type="spellEnd"/>
            <w:r w:rsidRPr="00BD3A21">
              <w:rPr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8E6156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Шпирка А.І.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7530" w:type="dxa"/>
            <w:shd w:val="clear" w:color="auto" w:fill="auto"/>
          </w:tcPr>
          <w:p w:rsidR="00126451" w:rsidRPr="00BD3A21" w:rsidRDefault="00126451" w:rsidP="00126451">
            <w:pPr>
              <w:rPr>
                <w:color w:val="000000"/>
              </w:rPr>
            </w:pPr>
            <w:r w:rsidRPr="00BD3A21">
              <w:rPr>
                <w:color w:val="000000"/>
              </w:rPr>
              <w:t>Контроль за станом роботи харчоблоку й організації гарячого харчування учнів.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8E6156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B576FB" w:rsidRDefault="00126451" w:rsidP="00126451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 xml:space="preserve">3. </w:t>
            </w:r>
            <w:r w:rsidRPr="008142F7">
              <w:rPr>
                <w:b/>
                <w:color w:val="000000"/>
              </w:rPr>
              <w:t>Робота з обдарованими та невстигаючими учнями</w:t>
            </w:r>
            <w:bookmarkStart w:id="0" w:name="_GoBack"/>
            <w:bookmarkEnd w:id="0"/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3C46F4" w:rsidRDefault="00126451" w:rsidP="00126451">
            <w:pPr>
              <w:rPr>
                <w:color w:val="000000"/>
              </w:rPr>
            </w:pPr>
            <w:r w:rsidRPr="003C46F4">
              <w:rPr>
                <w:color w:val="000000"/>
              </w:rPr>
              <w:t>Участь у І етапі конкурсу-захисту науково-дослідних робіт.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до 20.12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t>Совенко В.В.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звіт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3C46F4" w:rsidRDefault="00126451" w:rsidP="00126451">
            <w:pPr>
              <w:rPr>
                <w:color w:val="000000"/>
              </w:rPr>
            </w:pPr>
            <w:r w:rsidRPr="003C46F4">
              <w:rPr>
                <w:color w:val="000000"/>
              </w:rPr>
              <w:t>Участь у ІІ етапі Всеукраїнських олімпіад з базових дисциплін.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0C6F27" w:rsidRDefault="00126451" w:rsidP="00126451">
            <w:pPr>
              <w:rPr>
                <w:color w:val="000000"/>
              </w:rPr>
            </w:pPr>
            <w:r w:rsidRPr="004140D9">
              <w:rPr>
                <w:color w:val="000000"/>
              </w:rPr>
              <w:t>Складання плану роботи на канікули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до 20.12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590A52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126451" w:rsidRPr="00590A52" w:rsidRDefault="00126451" w:rsidP="00126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0A52">
              <w:rPr>
                <w:b/>
                <w:color w:val="000000"/>
                <w:sz w:val="28"/>
                <w:szCs w:val="28"/>
              </w:rPr>
              <w:t>Забезпечення всіх умов функціонування закладу</w:t>
            </w:r>
          </w:p>
        </w:tc>
      </w:tr>
      <w:tr w:rsidR="00126451" w:rsidRPr="0071330D" w:rsidTr="00B576FB">
        <w:trPr>
          <w:trHeight w:val="358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71330D" w:rsidRDefault="00126451" w:rsidP="00126451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color w:val="000000"/>
              </w:rPr>
            </w:pPr>
            <w:r w:rsidRPr="0071330D">
              <w:rPr>
                <w:b/>
                <w:color w:val="000000"/>
              </w:rPr>
              <w:t>Адміністративно-господарча діяльність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D9723B" w:rsidRDefault="00126451" w:rsidP="00126451">
            <w:pPr>
              <w:rPr>
                <w:color w:val="000000"/>
              </w:rPr>
            </w:pPr>
            <w:r w:rsidRPr="00D9723B">
              <w:rPr>
                <w:color w:val="000000"/>
              </w:rPr>
              <w:t>Огляд стану збереження шкільного майна.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D73029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КачановС.М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D9723B" w:rsidRDefault="00126451" w:rsidP="00126451">
            <w:pPr>
              <w:rPr>
                <w:color w:val="000000"/>
              </w:rPr>
            </w:pPr>
            <w:r w:rsidRPr="00D9723B">
              <w:rPr>
                <w:color w:val="000000"/>
              </w:rPr>
              <w:t>Підсумки виконання бюджету школи за минулий рік.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D73029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звіт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D9723B" w:rsidRDefault="00126451" w:rsidP="00126451">
            <w:pPr>
              <w:rPr>
                <w:color w:val="000000"/>
              </w:rPr>
            </w:pPr>
            <w:r w:rsidRPr="00D9723B">
              <w:rPr>
                <w:color w:val="000000"/>
              </w:rPr>
              <w:t>Складання проекту кошторису на ремонт у наступному році.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D73029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Л.В., Качанов С.М.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D9723B" w:rsidRDefault="00126451" w:rsidP="00126451">
            <w:pPr>
              <w:rPr>
                <w:color w:val="000000"/>
              </w:rPr>
            </w:pPr>
            <w:r w:rsidRPr="00D9723B">
              <w:rPr>
                <w:color w:val="000000"/>
              </w:rPr>
              <w:t>Підготовка до новорічних свят.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D73029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Щербина Н.В., Ткач Н.М.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сценарії</w:t>
            </w: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15562" w:type="dxa"/>
            <w:gridSpan w:val="6"/>
            <w:shd w:val="clear" w:color="auto" w:fill="auto"/>
          </w:tcPr>
          <w:p w:rsidR="00126451" w:rsidRPr="00245816" w:rsidRDefault="00126451" w:rsidP="0012645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color w:val="000000"/>
              </w:rPr>
              <w:t xml:space="preserve">2. </w:t>
            </w:r>
            <w:r w:rsidRPr="008142F7">
              <w:rPr>
                <w:b/>
                <w:color w:val="000000"/>
              </w:rPr>
              <w:t>Безпека життєдіяльності, охорона праці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DF2956" w:rsidRDefault="00126451" w:rsidP="00126451">
            <w:pPr>
              <w:rPr>
                <w:color w:val="000000"/>
              </w:rPr>
            </w:pPr>
            <w:r w:rsidRPr="00DF2956">
              <w:rPr>
                <w:color w:val="000000"/>
              </w:rPr>
              <w:t>Бесіди з ТБ на зимові канікули та під час проведення новорічних свят у школі.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61AEA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Класні керівники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126451" w:rsidRPr="00DF2956" w:rsidRDefault="00126451" w:rsidP="00126451">
            <w:pPr>
              <w:rPr>
                <w:color w:val="000000"/>
              </w:rPr>
            </w:pPr>
            <w:r w:rsidRPr="00DF2956">
              <w:rPr>
                <w:color w:val="000000"/>
              </w:rPr>
              <w:t>Посилення контролю за роботою котельні.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61AEA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 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126451" w:rsidRPr="00DF2956" w:rsidRDefault="00126451" w:rsidP="00126451">
            <w:pPr>
              <w:rPr>
                <w:color w:val="000000"/>
              </w:rPr>
            </w:pPr>
            <w:r w:rsidRPr="00DF2956">
              <w:rPr>
                <w:color w:val="000000"/>
              </w:rPr>
              <w:t>Генеральне прибирання шкільних приміщень.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61AEA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Техперсонал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126451" w:rsidRPr="00DF2956" w:rsidRDefault="00126451" w:rsidP="00126451">
            <w:pPr>
              <w:rPr>
                <w:color w:val="000000"/>
              </w:rPr>
            </w:pPr>
            <w:r w:rsidRPr="00DF2956">
              <w:rPr>
                <w:color w:val="000000"/>
              </w:rPr>
              <w:t xml:space="preserve">Профілактичні </w:t>
            </w:r>
            <w:proofErr w:type="spellStart"/>
            <w:r w:rsidRPr="00DF2956">
              <w:rPr>
                <w:color w:val="000000"/>
              </w:rPr>
              <w:t>протиепідеміологічні</w:t>
            </w:r>
            <w:proofErr w:type="spellEnd"/>
            <w:r w:rsidRPr="00DF2956">
              <w:rPr>
                <w:color w:val="000000"/>
              </w:rPr>
              <w:t xml:space="preserve">  лекції та диктанти.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 w:rsidRPr="00B61AEA"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Учителі-предметники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126451" w:rsidP="00126451">
            <w:pPr>
              <w:rPr>
                <w:b/>
                <w:bCs/>
                <w:lang w:eastAsia="ru-RU"/>
              </w:rPr>
            </w:pPr>
          </w:p>
        </w:tc>
        <w:tc>
          <w:tcPr>
            <w:tcW w:w="15046" w:type="dxa"/>
            <w:gridSpan w:val="5"/>
            <w:shd w:val="clear" w:color="auto" w:fill="auto"/>
          </w:tcPr>
          <w:p w:rsidR="00126451" w:rsidRPr="00245816" w:rsidRDefault="00126451" w:rsidP="0012645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color w:val="000000"/>
              </w:rPr>
              <w:t xml:space="preserve">3. </w:t>
            </w:r>
            <w:r w:rsidRPr="008142F7">
              <w:rPr>
                <w:b/>
                <w:color w:val="000000"/>
              </w:rPr>
              <w:t>Громадські зв’язки</w:t>
            </w:r>
          </w:p>
        </w:tc>
      </w:tr>
      <w:tr w:rsidR="00126451" w:rsidRPr="00245816" w:rsidTr="00B576FB">
        <w:trPr>
          <w:trHeight w:val="179"/>
        </w:trPr>
        <w:tc>
          <w:tcPr>
            <w:tcW w:w="516" w:type="dxa"/>
            <w:shd w:val="clear" w:color="auto" w:fill="auto"/>
          </w:tcPr>
          <w:p w:rsidR="00126451" w:rsidRDefault="0049421A" w:rsidP="001264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126451" w:rsidRPr="001014D5" w:rsidRDefault="00126451" w:rsidP="00126451">
            <w:pPr>
              <w:rPr>
                <w:color w:val="000000"/>
              </w:rPr>
            </w:pPr>
            <w:r w:rsidRPr="001014D5">
              <w:rPr>
                <w:color w:val="000000"/>
              </w:rPr>
              <w:t>Встановлення новорічної ялинки.</w:t>
            </w:r>
          </w:p>
          <w:p w:rsidR="00126451" w:rsidRPr="000C6F27" w:rsidRDefault="00126451" w:rsidP="00126451">
            <w:pPr>
              <w:rPr>
                <w:color w:val="000000"/>
              </w:rPr>
            </w:pPr>
            <w:r w:rsidRPr="001014D5">
              <w:rPr>
                <w:color w:val="000000"/>
              </w:rPr>
              <w:t>Зустріч з шефами щодо новорічних подарунків.</w:t>
            </w:r>
          </w:p>
        </w:tc>
        <w:tc>
          <w:tcPr>
            <w:tcW w:w="2268" w:type="dxa"/>
            <w:shd w:val="clear" w:color="auto" w:fill="auto"/>
          </w:tcPr>
          <w:p w:rsidR="00126451" w:rsidRDefault="00126451" w:rsidP="00126451">
            <w:r>
              <w:t>Протягом місяця</w:t>
            </w:r>
          </w:p>
        </w:tc>
        <w:tc>
          <w:tcPr>
            <w:tcW w:w="2976" w:type="dxa"/>
            <w:shd w:val="clear" w:color="auto" w:fill="auto"/>
          </w:tcPr>
          <w:p w:rsidR="00126451" w:rsidRPr="005A5567" w:rsidRDefault="00126451" w:rsidP="00126451">
            <w:pPr>
              <w:rPr>
                <w:lang w:eastAsia="ru-RU"/>
              </w:rPr>
            </w:pPr>
            <w:r>
              <w:rPr>
                <w:lang w:eastAsia="ru-RU"/>
              </w:rPr>
              <w:t>Бабій</w:t>
            </w:r>
            <w:r w:rsidR="00B576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Л.В.</w:t>
            </w:r>
          </w:p>
        </w:tc>
        <w:tc>
          <w:tcPr>
            <w:tcW w:w="1418" w:type="dxa"/>
            <w:shd w:val="clear" w:color="auto" w:fill="auto"/>
          </w:tcPr>
          <w:p w:rsidR="00126451" w:rsidRPr="00245816" w:rsidRDefault="00126451" w:rsidP="00126451">
            <w:pPr>
              <w:rPr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126451" w:rsidRPr="00245816" w:rsidRDefault="00126451" w:rsidP="00126451">
            <w:pPr>
              <w:rPr>
                <w:b/>
                <w:i/>
                <w:lang w:eastAsia="ru-RU"/>
              </w:rPr>
            </w:pPr>
          </w:p>
        </w:tc>
      </w:tr>
    </w:tbl>
    <w:p w:rsidR="003525A9" w:rsidRDefault="003525A9"/>
    <w:sectPr w:rsidR="003525A9" w:rsidSect="00A075A0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D7E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831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541E"/>
    <w:multiLevelType w:val="hybridMultilevel"/>
    <w:tmpl w:val="BAA86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B"/>
    <w:rsid w:val="000325B3"/>
    <w:rsid w:val="00051C0C"/>
    <w:rsid w:val="00051F0D"/>
    <w:rsid w:val="00057846"/>
    <w:rsid w:val="00081A92"/>
    <w:rsid w:val="000A2B51"/>
    <w:rsid w:val="000C6B5B"/>
    <w:rsid w:val="000E1E0F"/>
    <w:rsid w:val="000F1104"/>
    <w:rsid w:val="000F33C6"/>
    <w:rsid w:val="00104E96"/>
    <w:rsid w:val="00126451"/>
    <w:rsid w:val="00131783"/>
    <w:rsid w:val="00163D2A"/>
    <w:rsid w:val="00175577"/>
    <w:rsid w:val="001B271A"/>
    <w:rsid w:val="001C41F7"/>
    <w:rsid w:val="001D3D38"/>
    <w:rsid w:val="001E65D3"/>
    <w:rsid w:val="001F3BA4"/>
    <w:rsid w:val="001F72B5"/>
    <w:rsid w:val="002053E9"/>
    <w:rsid w:val="002058EE"/>
    <w:rsid w:val="00252738"/>
    <w:rsid w:val="00296A9F"/>
    <w:rsid w:val="002C4754"/>
    <w:rsid w:val="002D3986"/>
    <w:rsid w:val="002F6255"/>
    <w:rsid w:val="00311B19"/>
    <w:rsid w:val="00311E3C"/>
    <w:rsid w:val="00333522"/>
    <w:rsid w:val="0033353D"/>
    <w:rsid w:val="003525A9"/>
    <w:rsid w:val="0039336C"/>
    <w:rsid w:val="003B5FA5"/>
    <w:rsid w:val="003E599B"/>
    <w:rsid w:val="004672F6"/>
    <w:rsid w:val="0049421A"/>
    <w:rsid w:val="00494A90"/>
    <w:rsid w:val="004A106E"/>
    <w:rsid w:val="004C772E"/>
    <w:rsid w:val="004C79AB"/>
    <w:rsid w:val="004D7456"/>
    <w:rsid w:val="004F707D"/>
    <w:rsid w:val="00520FD4"/>
    <w:rsid w:val="005900F2"/>
    <w:rsid w:val="00590D45"/>
    <w:rsid w:val="005B6DE2"/>
    <w:rsid w:val="005F265F"/>
    <w:rsid w:val="0060009D"/>
    <w:rsid w:val="00610066"/>
    <w:rsid w:val="00632F0B"/>
    <w:rsid w:val="0064492E"/>
    <w:rsid w:val="00660371"/>
    <w:rsid w:val="006A755C"/>
    <w:rsid w:val="006C1199"/>
    <w:rsid w:val="006E15D0"/>
    <w:rsid w:val="006E161B"/>
    <w:rsid w:val="007007BA"/>
    <w:rsid w:val="0071034D"/>
    <w:rsid w:val="00741A21"/>
    <w:rsid w:val="00753742"/>
    <w:rsid w:val="007C42BF"/>
    <w:rsid w:val="007E2447"/>
    <w:rsid w:val="00802CA8"/>
    <w:rsid w:val="00803352"/>
    <w:rsid w:val="00807C83"/>
    <w:rsid w:val="008276D0"/>
    <w:rsid w:val="008472A1"/>
    <w:rsid w:val="008500CE"/>
    <w:rsid w:val="00863BCA"/>
    <w:rsid w:val="00867C55"/>
    <w:rsid w:val="008A5EB0"/>
    <w:rsid w:val="008A6B96"/>
    <w:rsid w:val="008E0714"/>
    <w:rsid w:val="008E4CC3"/>
    <w:rsid w:val="0090130E"/>
    <w:rsid w:val="009038F9"/>
    <w:rsid w:val="009061BF"/>
    <w:rsid w:val="00914888"/>
    <w:rsid w:val="00925981"/>
    <w:rsid w:val="009411F7"/>
    <w:rsid w:val="00944BBD"/>
    <w:rsid w:val="0095547B"/>
    <w:rsid w:val="00973940"/>
    <w:rsid w:val="009921E4"/>
    <w:rsid w:val="00993D28"/>
    <w:rsid w:val="009A15F5"/>
    <w:rsid w:val="009D1B31"/>
    <w:rsid w:val="009D224C"/>
    <w:rsid w:val="009E0304"/>
    <w:rsid w:val="009F03D4"/>
    <w:rsid w:val="00A03D7F"/>
    <w:rsid w:val="00A075A0"/>
    <w:rsid w:val="00A12750"/>
    <w:rsid w:val="00A27351"/>
    <w:rsid w:val="00A3045B"/>
    <w:rsid w:val="00A56BD9"/>
    <w:rsid w:val="00A73077"/>
    <w:rsid w:val="00A965B2"/>
    <w:rsid w:val="00B037BA"/>
    <w:rsid w:val="00B05869"/>
    <w:rsid w:val="00B06524"/>
    <w:rsid w:val="00B5068C"/>
    <w:rsid w:val="00B516BC"/>
    <w:rsid w:val="00B576FB"/>
    <w:rsid w:val="00B850A6"/>
    <w:rsid w:val="00BC4619"/>
    <w:rsid w:val="00BF3769"/>
    <w:rsid w:val="00C03D6E"/>
    <w:rsid w:val="00C14D49"/>
    <w:rsid w:val="00C333C3"/>
    <w:rsid w:val="00C440C4"/>
    <w:rsid w:val="00C44801"/>
    <w:rsid w:val="00C45B0D"/>
    <w:rsid w:val="00C74632"/>
    <w:rsid w:val="00C93354"/>
    <w:rsid w:val="00CA7DD1"/>
    <w:rsid w:val="00CD0B9D"/>
    <w:rsid w:val="00CE02F4"/>
    <w:rsid w:val="00CE6C0A"/>
    <w:rsid w:val="00CF5D20"/>
    <w:rsid w:val="00D10852"/>
    <w:rsid w:val="00D431DD"/>
    <w:rsid w:val="00D5656E"/>
    <w:rsid w:val="00D70707"/>
    <w:rsid w:val="00D70953"/>
    <w:rsid w:val="00DB04C1"/>
    <w:rsid w:val="00DB6B01"/>
    <w:rsid w:val="00DD19EF"/>
    <w:rsid w:val="00DF1FB1"/>
    <w:rsid w:val="00E20BD7"/>
    <w:rsid w:val="00E33CB7"/>
    <w:rsid w:val="00E86079"/>
    <w:rsid w:val="00E940B8"/>
    <w:rsid w:val="00F2740B"/>
    <w:rsid w:val="00F5573C"/>
    <w:rsid w:val="00F55F30"/>
    <w:rsid w:val="00F5786B"/>
    <w:rsid w:val="00F83103"/>
    <w:rsid w:val="00F93A1B"/>
    <w:rsid w:val="00FC10FC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F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F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Пользователь Windows</cp:lastModifiedBy>
  <cp:revision>6</cp:revision>
  <cp:lastPrinted>2019-12-10T19:09:00Z</cp:lastPrinted>
  <dcterms:created xsi:type="dcterms:W3CDTF">2019-11-29T08:27:00Z</dcterms:created>
  <dcterms:modified xsi:type="dcterms:W3CDTF">2019-12-10T19:09:00Z</dcterms:modified>
</cp:coreProperties>
</file>